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E6C" w:rsidRDefault="00053E6C" w:rsidP="00495B7E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3E6C" w:rsidRDefault="00053E6C" w:rsidP="00053E6C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4D5B" w:rsidRPr="00F94D5B" w:rsidRDefault="00F94D5B" w:rsidP="00F94D5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4D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F94D5B" w:rsidRPr="00F94D5B" w:rsidRDefault="00F94D5B" w:rsidP="00F94D5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4D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РОСТОВСКАЯ ОБЛАСТЬ</w:t>
      </w:r>
    </w:p>
    <w:p w:rsidR="00F94D5B" w:rsidRPr="00F94D5B" w:rsidRDefault="00F94D5B" w:rsidP="00F94D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4D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ОРЛОВСКИЙ РАЙОН</w:t>
      </w:r>
    </w:p>
    <w:p w:rsidR="00F94D5B" w:rsidRPr="00F94D5B" w:rsidRDefault="00F94D5B" w:rsidP="00F94D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4D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F94D5B" w:rsidRPr="00F94D5B" w:rsidRDefault="00F94D5B" w:rsidP="00F94D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«ДОНСКОЕ</w:t>
      </w:r>
      <w:r w:rsidRPr="00F94D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ПОСЕЛЕНИЕ»</w:t>
      </w:r>
    </w:p>
    <w:p w:rsidR="00F94D5B" w:rsidRPr="00F94D5B" w:rsidRDefault="00F94D5B" w:rsidP="00F94D5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ДОНСКОГО</w:t>
      </w:r>
      <w:r w:rsidRPr="00F94D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F94D5B" w:rsidRPr="00F94D5B" w:rsidRDefault="00F94D5B" w:rsidP="00F94D5B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D5B" w:rsidRPr="00F94D5B" w:rsidRDefault="00F94D5B" w:rsidP="00F94D5B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4D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F94D5B" w:rsidRPr="00F94D5B" w:rsidRDefault="00F94D5B" w:rsidP="00F94D5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F94D5B" w:rsidRDefault="007479DC" w:rsidP="00F94D5B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F125B4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1.2017г.</w:t>
      </w:r>
      <w:r w:rsidR="00F94D5B" w:rsidRPr="00F94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1C2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A34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53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     </w:t>
      </w:r>
      <w:r w:rsidR="00A34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F94D5B">
        <w:rPr>
          <w:rFonts w:ascii="Times New Roman" w:eastAsia="Times New Roman" w:hAnsi="Times New Roman" w:cs="Times New Roman"/>
          <w:sz w:val="28"/>
          <w:szCs w:val="28"/>
          <w:lang w:eastAsia="ru-RU"/>
        </w:rPr>
        <w:t>х. Гундоровский</w:t>
      </w:r>
    </w:p>
    <w:p w:rsidR="00A34D7B" w:rsidRDefault="00A34D7B" w:rsidP="00F94D5B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D7B" w:rsidRDefault="00A34D7B" w:rsidP="00F94D5B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плана закупок</w:t>
      </w:r>
    </w:p>
    <w:p w:rsidR="00A34D7B" w:rsidRDefault="00A34D7B" w:rsidP="00F94D5B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товаров, работ, услуг для обеспечения</w:t>
      </w:r>
    </w:p>
    <w:p w:rsidR="00A34D7B" w:rsidRDefault="00A34D7B" w:rsidP="00F94D5B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нужд Администрации </w:t>
      </w:r>
    </w:p>
    <w:p w:rsidR="00A34D7B" w:rsidRDefault="00A34D7B" w:rsidP="00F94D5B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Донс</w:t>
      </w:r>
      <w:r w:rsidR="007479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сельского поселения на 2017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34D7B" w:rsidRDefault="004904A8" w:rsidP="00F94D5B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A34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инансовый год и на плановый период </w:t>
      </w:r>
    </w:p>
    <w:p w:rsidR="00A34D7B" w:rsidRPr="00F94D5B" w:rsidRDefault="007479DC" w:rsidP="00F94D5B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2018 и 2019</w:t>
      </w:r>
      <w:r w:rsidR="00A34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</w:p>
    <w:p w:rsidR="00F94D5B" w:rsidRPr="00F94D5B" w:rsidRDefault="00F94D5B" w:rsidP="00F94D5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F94D5B" w:rsidRPr="00F94D5B" w:rsidRDefault="00F94D5B" w:rsidP="00F94D5B">
      <w:pPr>
        <w:keepNext/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F94D5B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shd w:val="clear" w:color="auto" w:fill="FFFFFF"/>
          <w:lang w:eastAsia="ru-RU"/>
        </w:rPr>
        <w:t>В соответствии с</w:t>
      </w:r>
      <w:r w:rsidR="00A34D7B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shd w:val="clear" w:color="auto" w:fill="FFFFFF"/>
          <w:lang w:eastAsia="ru-RU"/>
        </w:rPr>
        <w:t>о ст.17</w:t>
      </w:r>
      <w:r w:rsidRPr="00F94D5B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shd w:val="clear" w:color="auto" w:fill="FFFFFF"/>
          <w:lang w:eastAsia="ru-RU"/>
        </w:rPr>
        <w:t xml:space="preserve"> </w:t>
      </w:r>
      <w:r w:rsidR="00A34D7B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Федерального закона</w:t>
      </w:r>
      <w:r w:rsidRPr="00F94D5B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shd w:val="clear" w:color="auto" w:fill="FFFFFF"/>
          <w:lang w:eastAsia="ru-RU"/>
        </w:rPr>
        <w:t>, Администрация Донского</w:t>
      </w:r>
      <w:r w:rsidRPr="00F94D5B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shd w:val="clear" w:color="auto" w:fill="FFFFFF"/>
          <w:lang w:eastAsia="ru-RU"/>
        </w:rPr>
        <w:t xml:space="preserve"> сельского поселения </w:t>
      </w:r>
      <w:proofErr w:type="gramStart"/>
      <w:r w:rsidRPr="00F94D5B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п</w:t>
      </w:r>
      <w:proofErr w:type="gramEnd"/>
      <w:r w:rsidRPr="00F94D5B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о с т а н о в л я е т:</w:t>
      </w:r>
    </w:p>
    <w:p w:rsidR="00F94D5B" w:rsidRPr="00F94D5B" w:rsidRDefault="00F94D5B" w:rsidP="00F94D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34D7B" w:rsidRDefault="00F94D5B" w:rsidP="00A34D7B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 </w:t>
      </w:r>
      <w:r w:rsidR="00A34D7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план закупок товаров, работ, услуг для обеспечения</w:t>
      </w:r>
    </w:p>
    <w:p w:rsidR="00F94D5B" w:rsidRPr="00F94D5B" w:rsidRDefault="00A34D7B" w:rsidP="008D2D3A">
      <w:pPr>
        <w:tabs>
          <w:tab w:val="left" w:pos="708"/>
          <w:tab w:val="center" w:pos="4153"/>
          <w:tab w:val="right" w:pos="8306"/>
        </w:tabs>
        <w:spacing w:after="0" w:line="240" w:lineRule="auto"/>
        <w:ind w:right="-1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нужд Администрации </w:t>
      </w:r>
      <w:r w:rsidR="008D2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Донского сельского поселения на </w:t>
      </w:r>
      <w:r w:rsidR="007479DC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финансовый год и на плановый пе</w:t>
      </w:r>
      <w:r w:rsidR="007479D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риод 2018 и 2019</w:t>
      </w:r>
      <w:r w:rsidR="008D2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(приложение</w:t>
      </w:r>
      <w:r w:rsidR="00EA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2D3A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</w:p>
    <w:p w:rsidR="00A34D7B" w:rsidRPr="00200197" w:rsidRDefault="008D2D3A" w:rsidP="00200197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94D5B" w:rsidRPr="00F94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A34D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Специалисту первой</w:t>
      </w:r>
      <w:r w:rsidR="00F94D5B" w:rsidRPr="00F94D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</w:t>
      </w:r>
      <w:r w:rsidR="00F94D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тегории Администрации Донского</w:t>
      </w:r>
      <w:r w:rsidR="00F94D5B" w:rsidRPr="00F94D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сельского поселе</w:t>
      </w:r>
      <w:r w:rsidR="00F94D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ния </w:t>
      </w:r>
      <w:proofErr w:type="spellStart"/>
      <w:r w:rsidR="00F94D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Кулишовой</w:t>
      </w:r>
      <w:proofErr w:type="spellEnd"/>
      <w:r w:rsidR="00F94D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Светлане Николаевне</w:t>
      </w:r>
      <w:r w:rsidR="00F94D5B" w:rsidRPr="00F94D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обеспечить размещение на официальном сайте Ро</w:t>
      </w:r>
      <w:r w:rsidR="00F94D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ссийской Федерации </w:t>
      </w:r>
      <w:r w:rsidR="007479D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</w:t>
      </w:r>
      <w:r w:rsidR="00200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закупок товаров, работ, услуг для обеспечения муниципальных нужд Администрации Донс</w:t>
      </w:r>
      <w:r w:rsidR="007479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сельского поселения на 2017</w:t>
      </w:r>
      <w:r w:rsidR="00200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</w:t>
      </w:r>
      <w:r w:rsidR="007479DC">
        <w:rPr>
          <w:rFonts w:ascii="Times New Roman" w:eastAsia="Times New Roman" w:hAnsi="Times New Roman" w:cs="Times New Roman"/>
          <w:sz w:val="28"/>
          <w:szCs w:val="28"/>
          <w:lang w:eastAsia="ru-RU"/>
        </w:rPr>
        <w:t>ый год и на плановый период 2018 и 2019</w:t>
      </w:r>
      <w:r w:rsidR="00200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годов.</w:t>
      </w:r>
    </w:p>
    <w:p w:rsidR="00F94D5B" w:rsidRPr="00F94D5B" w:rsidRDefault="004677B7" w:rsidP="00F94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F94D5B" w:rsidRPr="00F94D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подлежит официальному опубликованию (обнародованию).</w:t>
      </w:r>
    </w:p>
    <w:p w:rsidR="00F94D5B" w:rsidRPr="00F94D5B" w:rsidRDefault="00F94D5B" w:rsidP="00F94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F94D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94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возложить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заведующего сектором экономики и финансов Администрации Донского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Калитвенцеву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Елизавету Алексеевну.</w:t>
      </w:r>
    </w:p>
    <w:p w:rsidR="00F94D5B" w:rsidRPr="00F94D5B" w:rsidRDefault="00F94D5B" w:rsidP="00F94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D5B" w:rsidRPr="00F94D5B" w:rsidRDefault="00F94D5B" w:rsidP="00F94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9DC" w:rsidRDefault="00F94D5B" w:rsidP="00F94D5B">
      <w:pPr>
        <w:spacing w:after="0" w:line="240" w:lineRule="auto"/>
        <w:ind w:left="7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</w:t>
      </w:r>
      <w:r w:rsidR="007479D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F94D5B" w:rsidRPr="00F94D5B" w:rsidRDefault="007479DC" w:rsidP="007479DC">
      <w:pPr>
        <w:spacing w:after="0" w:line="240" w:lineRule="auto"/>
        <w:ind w:left="7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Донского </w:t>
      </w:r>
      <w:r w:rsidR="00F94D5B" w:rsidRPr="00F94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</w:t>
      </w:r>
      <w:proofErr w:type="spellStart"/>
      <w:r w:rsidR="00F94D5B">
        <w:rPr>
          <w:rFonts w:ascii="Times New Roman" w:eastAsia="Times New Roman" w:hAnsi="Times New Roman" w:cs="Times New Roman"/>
          <w:sz w:val="28"/>
          <w:szCs w:val="28"/>
          <w:lang w:eastAsia="ru-RU"/>
        </w:rPr>
        <w:t>Н.Н.Савирский</w:t>
      </w:r>
      <w:proofErr w:type="spellEnd"/>
    </w:p>
    <w:p w:rsidR="00F94D5B" w:rsidRPr="00F94D5B" w:rsidRDefault="00F94D5B" w:rsidP="00F94D5B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sectPr w:rsidR="00F94D5B" w:rsidRPr="00F94D5B" w:rsidSect="007479D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77BD"/>
    <w:rsid w:val="00003A39"/>
    <w:rsid w:val="00053E6C"/>
    <w:rsid w:val="000F6D52"/>
    <w:rsid w:val="0013461C"/>
    <w:rsid w:val="001C2D35"/>
    <w:rsid w:val="00200197"/>
    <w:rsid w:val="0037201B"/>
    <w:rsid w:val="0040355C"/>
    <w:rsid w:val="004677B7"/>
    <w:rsid w:val="004904A8"/>
    <w:rsid w:val="00495B7E"/>
    <w:rsid w:val="005D162D"/>
    <w:rsid w:val="007479DC"/>
    <w:rsid w:val="008215F0"/>
    <w:rsid w:val="0085041A"/>
    <w:rsid w:val="008D2D3A"/>
    <w:rsid w:val="00A34D7B"/>
    <w:rsid w:val="00AB3474"/>
    <w:rsid w:val="00B80917"/>
    <w:rsid w:val="00BC51AF"/>
    <w:rsid w:val="00BF77BD"/>
    <w:rsid w:val="00C109E5"/>
    <w:rsid w:val="00D13762"/>
    <w:rsid w:val="00EA66F8"/>
    <w:rsid w:val="00F125B4"/>
    <w:rsid w:val="00F468FC"/>
    <w:rsid w:val="00F750B9"/>
    <w:rsid w:val="00F94D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3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21</cp:revision>
  <cp:lastPrinted>2016-07-20T10:15:00Z</cp:lastPrinted>
  <dcterms:created xsi:type="dcterms:W3CDTF">2015-06-01T04:23:00Z</dcterms:created>
  <dcterms:modified xsi:type="dcterms:W3CDTF">2017-01-11T07:44:00Z</dcterms:modified>
</cp:coreProperties>
</file>